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612EF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EC155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EC155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4899"/>
        <w:gridCol w:w="1701"/>
        <w:gridCol w:w="1134"/>
        <w:gridCol w:w="992"/>
      </w:tblGrid>
      <w:tr w:rsidR="00612EFE" w:rsidRPr="003C1267" w:rsidTr="004E3054">
        <w:trPr>
          <w:trHeight w:val="472"/>
        </w:trPr>
        <w:tc>
          <w:tcPr>
            <w:tcW w:w="9351" w:type="dxa"/>
            <w:gridSpan w:val="5"/>
            <w:vAlign w:val="center"/>
          </w:tcPr>
          <w:p w:rsidR="003A2967" w:rsidRDefault="003A2967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12EFE" w:rsidRDefault="00612EFE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5EF">
              <w:rPr>
                <w:rFonts w:ascii="Times New Roman" w:hAnsi="Times New Roman"/>
                <w:b/>
                <w:sz w:val="30"/>
                <w:szCs w:val="30"/>
              </w:rPr>
              <w:t xml:space="preserve">РУП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255E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Выдавецтва</w:t>
            </w:r>
            <w:r w:rsidRPr="004255E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«</w:t>
            </w:r>
            <w:r w:rsidRPr="004255E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Беларусь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3A2967" w:rsidRPr="004255EF" w:rsidRDefault="003A2967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A6F3A" w:rsidRPr="00F72535" w:rsidTr="004E3054">
        <w:trPr>
          <w:trHeight w:val="337"/>
        </w:trPr>
        <w:tc>
          <w:tcPr>
            <w:tcW w:w="625" w:type="dxa"/>
            <w:vAlign w:val="center"/>
          </w:tcPr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701" w:type="dxa"/>
            <w:vAlign w:val="center"/>
          </w:tcPr>
          <w:p w:rsidR="00EA6F3A" w:rsidRPr="003C126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1134" w:type="dxa"/>
            <w:vAlign w:val="center"/>
          </w:tcPr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992" w:type="dxa"/>
            <w:vAlign w:val="center"/>
          </w:tcPr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EA6F3A" w:rsidRPr="00F72535" w:rsidTr="004E3054">
        <w:trPr>
          <w:trHeight w:val="337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Адрыўны каляндар «Родны край 2022».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59959861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«Беларуская кухня». </w:t>
            </w:r>
            <w:r w:rsidRPr="00797FCA">
              <w:rPr>
                <w:rFonts w:ascii="Times New Roman" w:hAnsi="Times New Roman"/>
                <w:sz w:val="24"/>
                <w:szCs w:val="24"/>
              </w:rPr>
              <w:t>Вашчанка А.</w:t>
            </w:r>
            <w:bookmarkEnd w:id="0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9959879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«Мінск». Фотаальбом.</w:t>
            </w:r>
            <w:bookmarkEnd w:id="1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EA6F3A" w:rsidRPr="00DA61D3" w:rsidTr="004E3054">
        <w:trPr>
          <w:trHeight w:val="339"/>
        </w:trPr>
        <w:tc>
          <w:tcPr>
            <w:tcW w:w="625" w:type="dxa"/>
            <w:vAlign w:val="center"/>
          </w:tcPr>
          <w:p w:rsidR="00EA6F3A" w:rsidRPr="00DA61D3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61D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99" w:type="dxa"/>
            <w:vAlign w:val="center"/>
          </w:tcPr>
          <w:p w:rsidR="00EA6F3A" w:rsidRPr="00DA61D3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59959894"/>
            <w:r w:rsidRPr="00DA61D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«</w:t>
            </w:r>
            <w:r w:rsidRPr="00DA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ЛітАрт. Знакі беларускага алфавіта</w:t>
            </w:r>
            <w:r w:rsidRPr="00DA61D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»</w:t>
            </w:r>
            <w:r w:rsidRPr="00DA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bookmarkEnd w:id="2"/>
          </w:p>
        </w:tc>
        <w:tc>
          <w:tcPr>
            <w:tcW w:w="1701" w:type="dxa"/>
            <w:vAlign w:val="center"/>
          </w:tcPr>
          <w:p w:rsidR="00EA6F3A" w:rsidRPr="00DA61D3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A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DA61D3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EA6F3A" w:rsidRPr="00DA61D3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EA6F3A" w:rsidRPr="00DA61D3" w:rsidTr="004E3054">
        <w:trPr>
          <w:trHeight w:val="339"/>
        </w:trPr>
        <w:tc>
          <w:tcPr>
            <w:tcW w:w="625" w:type="dxa"/>
            <w:vAlign w:val="center"/>
          </w:tcPr>
          <w:p w:rsidR="00EA6F3A" w:rsidRPr="00DA61D3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6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899" w:type="dxa"/>
            <w:vAlign w:val="center"/>
          </w:tcPr>
          <w:p w:rsidR="00EA6F3A" w:rsidRPr="00DA61D3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59959921"/>
            <w:r w:rsidRPr="00DA61D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</w:t>
            </w:r>
            <w:r w:rsidRPr="00DA61D3">
              <w:rPr>
                <w:rFonts w:ascii="Times New Roman" w:hAnsi="Times New Roman"/>
                <w:color w:val="000000"/>
                <w:sz w:val="24"/>
                <w:szCs w:val="24"/>
              </w:rPr>
              <w:t>Сяргей Селіханаў. Няскораны чалавек</w:t>
            </w:r>
            <w:r w:rsidRPr="00DA61D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»</w:t>
            </w:r>
            <w:r w:rsidRPr="00DA61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End w:id="3"/>
          </w:p>
        </w:tc>
        <w:tc>
          <w:tcPr>
            <w:tcW w:w="1701" w:type="dxa"/>
            <w:vAlign w:val="center"/>
          </w:tcPr>
          <w:p w:rsidR="00EA6F3A" w:rsidRPr="00DA61D3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A61D3">
              <w:rPr>
                <w:rFonts w:ascii="Times New Roman" w:hAnsi="Times New Roman"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1D3">
              <w:rPr>
                <w:rFonts w:ascii="Times New Roman" w:hAnsi="Times New Roman"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1D3">
              <w:rPr>
                <w:rFonts w:ascii="Times New Roman" w:hAnsi="Times New Roman"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DA61D3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D3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EA6F3A" w:rsidRPr="00DA61D3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1D3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D54349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899" w:type="dxa"/>
            <w:vAlign w:val="center"/>
          </w:tcPr>
          <w:p w:rsidR="00EA6F3A" w:rsidRPr="00BD5D43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4" w:name="_Hlk59959944"/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«Народнае мастацтва».</w:t>
            </w:r>
            <w:bookmarkEnd w:id="4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EA6F3A" w:rsidRPr="00D54349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2C6645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«Іканапіс і алтарны жывапіс ХVII </w:t>
            </w:r>
            <w:r w:rsidR="002C664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  <w:bookmarkStart w:id="5" w:name="_GoBack"/>
            <w:bookmarkEnd w:id="5"/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пачатку ХІХ ст.»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EA6F3A" w:rsidRPr="00D54349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«Акім Шаўчэнка». Серыя «Славутыя мастакі з Беларусі».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ел.,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рус.,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0,5</w:t>
            </w:r>
          </w:p>
        </w:tc>
      </w:tr>
      <w:tr w:rsidR="00EA6F3A" w:rsidRPr="00D54349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«Міхаіл Станюта». Серыя «Славутыя мастакі з Беларусі».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бел., рус.,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0,5</w:t>
            </w:r>
          </w:p>
        </w:tc>
      </w:tr>
      <w:tr w:rsidR="00EA6F3A" w:rsidRPr="00D54349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«Міка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 Селяшчук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»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A6F3A" w:rsidRPr="00EC1557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Серыя «Славутыя мастакі з Беларусі».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A6F3A" w:rsidRPr="00D54349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99" w:type="dxa"/>
            <w:vAlign w:val="center"/>
          </w:tcPr>
          <w:p w:rsidR="00EA6F3A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«Аляксандра Паслядовіч».</w:t>
            </w:r>
          </w:p>
          <w:p w:rsidR="00EA6F3A" w:rsidRPr="00BD5D43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Серыя «Славутыя мастакі з Беларусі».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100 адметных мясцін Пастаўшчыны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Пракаповіч І.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«Зямля радзімічаў, ці дарогамі Гомельскага Пасожжа».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Шастакоў М.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4899" w:type="dxa"/>
            <w:vAlign w:val="center"/>
          </w:tcPr>
          <w:p w:rsidR="00EA6F3A" w:rsidRPr="002B02FB" w:rsidRDefault="00EA6F3A" w:rsidP="00EA6F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02FB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2B02FB">
              <w:rPr>
                <w:rFonts w:ascii="Times New Roman" w:hAnsi="Times New Roman"/>
                <w:sz w:val="24"/>
                <w:szCs w:val="24"/>
              </w:rPr>
              <w:t>Драгічыншчына. Хараство венерынага чаравічка</w:t>
            </w:r>
            <w:r w:rsidRPr="002B02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». </w:t>
            </w:r>
            <w:r w:rsidRPr="00797FCA">
              <w:rPr>
                <w:rFonts w:ascii="Times New Roman" w:hAnsi="Times New Roman"/>
                <w:sz w:val="24"/>
                <w:szCs w:val="24"/>
              </w:rPr>
              <w:t>Марціновіч А.</w:t>
            </w:r>
            <w:r w:rsidRPr="002B02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4899" w:type="dxa"/>
            <w:vAlign w:val="center"/>
          </w:tcPr>
          <w:p w:rsidR="00EA6F3A" w:rsidRPr="002B02FB" w:rsidRDefault="00EA6F3A" w:rsidP="00EA6F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«Стаўбцоўш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ч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ына. Нататкі пра людзей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і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гісторыю».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Галоўка С.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«Бешанковічы». Серыя «Падарожжа па родным краі».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«Беларусь». Камплект паштовак.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99" w:type="dxa"/>
            <w:vAlign w:val="center"/>
          </w:tcPr>
          <w:p w:rsidR="00EA6F3A" w:rsidRDefault="00EA6F3A" w:rsidP="00EA6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«Белорусский экватор». Путеводитель. </w:t>
            </w:r>
          </w:p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Чирский Н., Чирский Е.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6" w:name="_Hlk59960536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«Беларусь приглашает».</w:t>
            </w:r>
            <w:bookmarkEnd w:id="6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«Копыльщина туристическая».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ус, бел., англ.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7" w:name="_Hlk59960068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«Тайная жизнь животных Беловежской пущи».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Черкас Н.</w:t>
            </w:r>
            <w:bookmarkEnd w:id="7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899" w:type="dxa"/>
            <w:vAlign w:val="center"/>
          </w:tcPr>
          <w:p w:rsidR="00EA6F3A" w:rsidRPr="00EA3BCF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3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«Революция мокрых штанов». </w:t>
            </w:r>
          </w:p>
          <w:p w:rsidR="00EA6F3A" w:rsidRPr="00BD5D43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3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Муковозчик А., Карпович О.</w:t>
            </w:r>
          </w:p>
        </w:tc>
        <w:tc>
          <w:tcPr>
            <w:tcW w:w="1701" w:type="dxa"/>
            <w:vAlign w:val="center"/>
          </w:tcPr>
          <w:p w:rsidR="00EA6F3A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«Палын-вада». Книга 3.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Разановіч А.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bottom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bottom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«Акушерство и гинекология». Справочник.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Малевич Ю.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«Ладдзя роспачы».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Караткевіч У.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8" w:name="_Hlk59966886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«Пан».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Якімовіч А.</w:t>
            </w:r>
            <w:bookmarkEnd w:id="8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«Трыумф».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Саверчанка І.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«Командир».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Шатыренок И.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«Затаенное слово».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Советная Н.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CA4AF3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«Сынок». Апавяданні і казкі.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Пазнякоў М.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9" w:name="_Hlk59960974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_Hlk59967239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«Край родной, любимый». </w:t>
            </w:r>
            <w:bookmarkEnd w:id="10"/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Краснова-Гусаченко Т.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bookmarkEnd w:id="9"/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11" w:name="_Hlk59966751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«Добры знак».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Васіль Вітка.</w:t>
            </w:r>
            <w:bookmarkEnd w:id="11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Прыгоды Бураціна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Талстой А.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«Ночные сказки Полесья».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Пустильник-Марчук Н.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F72535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899" w:type="dxa"/>
            <w:vAlign w:val="center"/>
          </w:tcPr>
          <w:p w:rsidR="00EA6F3A" w:rsidRPr="00EC1557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«Безымянная кветка»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Казкі.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Сцяпанава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3C1267" w:rsidTr="004E3054">
        <w:trPr>
          <w:trHeight w:val="339"/>
        </w:trPr>
        <w:tc>
          <w:tcPr>
            <w:tcW w:w="9351" w:type="dxa"/>
            <w:gridSpan w:val="5"/>
          </w:tcPr>
          <w:p w:rsidR="00EA6F3A" w:rsidRPr="00A72670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Кнігі серыі 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Школьная бібліятэка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A6F3A" w:rsidRPr="00F3251B" w:rsidTr="004E3054">
        <w:trPr>
          <w:trHeight w:val="637"/>
        </w:trPr>
        <w:tc>
          <w:tcPr>
            <w:tcW w:w="625" w:type="dxa"/>
            <w:vAlign w:val="center"/>
          </w:tcPr>
          <w:p w:rsidR="00EA6F3A" w:rsidRPr="00A72670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899" w:type="dxa"/>
            <w:vAlign w:val="center"/>
          </w:tcPr>
          <w:p w:rsidR="00EA6F3A" w:rsidRPr="00A72670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Зборнік «Для чытання ў IV класе» у 3-х частках, частка 2.</w:t>
            </w:r>
          </w:p>
        </w:tc>
        <w:tc>
          <w:tcPr>
            <w:tcW w:w="1701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1134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19</w:t>
            </w:r>
          </w:p>
        </w:tc>
      </w:tr>
      <w:tr w:rsidR="00EA6F3A" w:rsidRPr="00F3251B" w:rsidTr="004E3054">
        <w:trPr>
          <w:trHeight w:val="637"/>
        </w:trPr>
        <w:tc>
          <w:tcPr>
            <w:tcW w:w="625" w:type="dxa"/>
            <w:vAlign w:val="center"/>
          </w:tcPr>
          <w:p w:rsidR="00EA6F3A" w:rsidRPr="00A72670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899" w:type="dxa"/>
            <w:vAlign w:val="center"/>
          </w:tcPr>
          <w:p w:rsidR="00EA6F3A" w:rsidRPr="00A72670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Сборник «Для чтения в </w:t>
            </w:r>
            <w:r w:rsidRPr="00A726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ссе» в 3-х </w:t>
            </w: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частях</w:t>
            </w: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 xml:space="preserve"> часть 2.</w:t>
            </w:r>
          </w:p>
        </w:tc>
        <w:tc>
          <w:tcPr>
            <w:tcW w:w="1701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34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22,919</w:t>
            </w:r>
          </w:p>
        </w:tc>
      </w:tr>
      <w:tr w:rsidR="00EA6F3A" w:rsidRPr="00F3251B" w:rsidTr="004E3054">
        <w:trPr>
          <w:trHeight w:val="339"/>
        </w:trPr>
        <w:tc>
          <w:tcPr>
            <w:tcW w:w="9351" w:type="dxa"/>
            <w:gridSpan w:val="5"/>
          </w:tcPr>
          <w:p w:rsidR="00EA6F3A" w:rsidRPr="00A72670" w:rsidRDefault="00EA6F3A" w:rsidP="00EA6F3A">
            <w:pPr>
              <w:pStyle w:val="71"/>
              <w:shd w:val="clear" w:color="auto" w:fill="FFFFFF"/>
              <w:spacing w:line="276" w:lineRule="auto"/>
              <w:jc w:val="center"/>
              <w:rPr>
                <w:bCs w:val="0"/>
                <w:sz w:val="24"/>
                <w:szCs w:val="24"/>
                <w:lang w:val="be-BY" w:eastAsia="en-US"/>
              </w:rPr>
            </w:pPr>
            <w:r w:rsidRPr="00A72670">
              <w:rPr>
                <w:bCs w:val="0"/>
                <w:sz w:val="24"/>
                <w:szCs w:val="24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EA6F3A" w:rsidRPr="00F3251B" w:rsidTr="004E3054">
        <w:trPr>
          <w:trHeight w:val="389"/>
        </w:trPr>
        <w:tc>
          <w:tcPr>
            <w:tcW w:w="625" w:type="dxa"/>
            <w:vAlign w:val="center"/>
          </w:tcPr>
          <w:p w:rsidR="00EA6F3A" w:rsidRPr="00A72670" w:rsidRDefault="00EA6F3A" w:rsidP="00EA6F3A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4899" w:type="dxa"/>
            <w:vAlign w:val="center"/>
          </w:tcPr>
          <w:p w:rsidR="00EA6F3A" w:rsidRPr="00A72670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«Астравы на сушы». Аповесць, лірычныя мініяцюры, эсэ.</w:t>
            </w:r>
            <w:r w:rsidRPr="00797F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Камейша К.</w:t>
            </w:r>
          </w:p>
        </w:tc>
        <w:tc>
          <w:tcPr>
            <w:tcW w:w="1701" w:type="dxa"/>
            <w:vAlign w:val="center"/>
          </w:tcPr>
          <w:p w:rsidR="00EA6F3A" w:rsidRPr="00A72670" w:rsidRDefault="00EA6F3A" w:rsidP="00EA6F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1134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15,0</w:t>
            </w:r>
          </w:p>
        </w:tc>
        <w:tc>
          <w:tcPr>
            <w:tcW w:w="992" w:type="dxa"/>
            <w:vAlign w:val="center"/>
          </w:tcPr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C1557">
              <w:rPr>
                <w:rFonts w:ascii="Times New Roman" w:hAnsi="Times New Roman"/>
                <w:sz w:val="24"/>
                <w:szCs w:val="24"/>
                <w:lang w:val="be-BY"/>
              </w:rPr>
              <w:t>0,469</w:t>
            </w:r>
          </w:p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EA6F3A" w:rsidRPr="00F3251B" w:rsidTr="004E3054">
        <w:trPr>
          <w:trHeight w:val="266"/>
        </w:trPr>
        <w:tc>
          <w:tcPr>
            <w:tcW w:w="625" w:type="dxa"/>
            <w:vAlign w:val="center"/>
          </w:tcPr>
          <w:p w:rsidR="00EA6F3A" w:rsidRPr="00A72670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899" w:type="dxa"/>
            <w:vAlign w:val="center"/>
          </w:tcPr>
          <w:p w:rsidR="00EA6F3A" w:rsidRPr="00797FCA" w:rsidRDefault="00EA6F3A" w:rsidP="00EA6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72670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Сэрца сваё не падманеш</w:t>
            </w:r>
            <w:r w:rsidRPr="00A7267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72670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 Проза.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797FC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Гаўрыловіч У.</w:t>
            </w:r>
          </w:p>
        </w:tc>
        <w:tc>
          <w:tcPr>
            <w:tcW w:w="1701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vAlign w:val="center"/>
          </w:tcPr>
          <w:p w:rsidR="00EA6F3A" w:rsidRPr="00A72670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20,0</w:t>
            </w:r>
          </w:p>
        </w:tc>
        <w:tc>
          <w:tcPr>
            <w:tcW w:w="992" w:type="dxa"/>
            <w:vAlign w:val="center"/>
          </w:tcPr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C1557">
              <w:rPr>
                <w:rFonts w:ascii="Times New Roman" w:hAnsi="Times New Roman"/>
                <w:sz w:val="24"/>
                <w:szCs w:val="24"/>
                <w:lang w:val="be-BY"/>
              </w:rPr>
              <w:t>0,569</w:t>
            </w:r>
          </w:p>
          <w:p w:rsidR="00EA6F3A" w:rsidRPr="00EC1557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EA6F3A" w:rsidRPr="00F3251B" w:rsidTr="004E3054">
        <w:trPr>
          <w:trHeight w:val="256"/>
        </w:trPr>
        <w:tc>
          <w:tcPr>
            <w:tcW w:w="625" w:type="dxa"/>
            <w:vAlign w:val="center"/>
          </w:tcPr>
          <w:p w:rsidR="00EA6F3A" w:rsidRPr="00A72670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899" w:type="dxa"/>
            <w:vAlign w:val="center"/>
          </w:tcPr>
          <w:p w:rsidR="00EA6F3A" w:rsidRPr="004E3054" w:rsidRDefault="00EA6F3A" w:rsidP="004E30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4E3054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“Я застаюся тут”. Паэзія. Цыбульскі К.</w:t>
            </w:r>
          </w:p>
        </w:tc>
        <w:tc>
          <w:tcPr>
            <w:tcW w:w="1701" w:type="dxa"/>
            <w:vAlign w:val="center"/>
          </w:tcPr>
          <w:p w:rsidR="00EA6F3A" w:rsidRPr="004E3054" w:rsidRDefault="00EA6F3A" w:rsidP="004E30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4E3054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1134" w:type="dxa"/>
            <w:vAlign w:val="center"/>
          </w:tcPr>
          <w:p w:rsidR="00EA6F3A" w:rsidRPr="004E3054" w:rsidRDefault="00EA6F3A" w:rsidP="004E30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4E3054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10,0</w:t>
            </w:r>
          </w:p>
        </w:tc>
        <w:tc>
          <w:tcPr>
            <w:tcW w:w="992" w:type="dxa"/>
            <w:vAlign w:val="center"/>
          </w:tcPr>
          <w:p w:rsidR="00EA6F3A" w:rsidRPr="004E3054" w:rsidRDefault="00EA6F3A" w:rsidP="004E30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4E3054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0,369</w:t>
            </w:r>
          </w:p>
          <w:p w:rsidR="00EA6F3A" w:rsidRPr="004E3054" w:rsidRDefault="00EA6F3A" w:rsidP="004E30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</w:p>
        </w:tc>
      </w:tr>
      <w:tr w:rsidR="00EA6F3A" w:rsidRPr="003C1267" w:rsidTr="004E3054">
        <w:trPr>
          <w:trHeight w:val="406"/>
        </w:trPr>
        <w:tc>
          <w:tcPr>
            <w:tcW w:w="9351" w:type="dxa"/>
            <w:gridSpan w:val="5"/>
            <w:vAlign w:val="center"/>
          </w:tcPr>
          <w:p w:rsidR="00EA6F3A" w:rsidRPr="00A72670" w:rsidRDefault="00EA6F3A" w:rsidP="00EA6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72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 xml:space="preserve">Нефінансуемыя </w:t>
            </w:r>
            <w:r w:rsidRPr="00A72670">
              <w:rPr>
                <w:rFonts w:ascii="Times New Roman" w:hAnsi="Times New Roman"/>
                <w:b/>
                <w:sz w:val="24"/>
                <w:szCs w:val="24"/>
              </w:rPr>
              <w:t xml:space="preserve">сацыяльна значныя </w:t>
            </w:r>
            <w:r w:rsidRPr="00A72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выданні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_Hlk59960105"/>
            <w:r w:rsidRPr="00D272E8">
              <w:rPr>
                <w:rFonts w:ascii="Times New Roman" w:hAnsi="Times New Roman"/>
                <w:color w:val="000000"/>
                <w:lang w:val="be-BY"/>
              </w:rPr>
              <w:t>«</w:t>
            </w:r>
            <w:r w:rsidRPr="00D272E8">
              <w:rPr>
                <w:rFonts w:ascii="Times New Roman" w:hAnsi="Times New Roman"/>
                <w:color w:val="000000"/>
              </w:rPr>
              <w:t>Ордена, медали и нагрудные знаки Республики Беларусь</w:t>
            </w:r>
            <w:r w:rsidRPr="00D272E8">
              <w:rPr>
                <w:rFonts w:ascii="Times New Roman" w:hAnsi="Times New Roman"/>
                <w:color w:val="000000"/>
                <w:lang w:val="be-BY"/>
              </w:rPr>
              <w:t>»</w:t>
            </w:r>
            <w:r w:rsidRPr="00D272E8">
              <w:rPr>
                <w:rFonts w:ascii="Times New Roman" w:hAnsi="Times New Roman"/>
                <w:color w:val="000000"/>
              </w:rPr>
              <w:t>.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272E8">
              <w:rPr>
                <w:rFonts w:ascii="Times New Roman" w:hAnsi="Times New Roman"/>
                <w:color w:val="000000"/>
              </w:rPr>
              <w:t>Елинская М.</w:t>
            </w:r>
            <w:bookmarkEnd w:id="12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64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Основы маркетинга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».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Казущик А.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2E8">
              <w:rPr>
                <w:rFonts w:ascii="Times New Roman" w:hAnsi="Times New Roman"/>
                <w:color w:val="000000"/>
                <w:lang w:val="be-BY"/>
              </w:rPr>
              <w:t>«</w:t>
            </w:r>
            <w:r w:rsidRPr="00D272E8">
              <w:rPr>
                <w:rFonts w:ascii="Times New Roman" w:hAnsi="Times New Roman"/>
                <w:color w:val="000000"/>
              </w:rPr>
              <w:t>Санаторно-курортные организации Республики Беларусь</w:t>
            </w:r>
            <w:r w:rsidRPr="00D272E8">
              <w:rPr>
                <w:rFonts w:ascii="Times New Roman" w:hAnsi="Times New Roman"/>
                <w:color w:val="000000"/>
                <w:lang w:val="be-BY"/>
              </w:rPr>
              <w:t>»</w:t>
            </w:r>
            <w:r w:rsidRPr="00D272E8">
              <w:rPr>
                <w:rFonts w:ascii="Times New Roman" w:hAnsi="Times New Roman"/>
                <w:color w:val="000000"/>
              </w:rPr>
              <w:t>. Справочник</w:t>
            </w:r>
            <w:r w:rsidRPr="00D272E8">
              <w:rPr>
                <w:rFonts w:ascii="Times New Roman" w:hAnsi="Times New Roman"/>
                <w:color w:val="000000"/>
                <w:lang w:val="be-BY"/>
              </w:rPr>
              <w:t>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«Вясковыя вакацыі».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Фралова І.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899" w:type="dxa"/>
            <w:vAlign w:val="center"/>
          </w:tcPr>
          <w:p w:rsidR="00EA6F3A" w:rsidRPr="00797FCA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«Берагіня. Казкі, быліна».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Сцяпанава Я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«Машины Тяни-Толкай». </w:t>
            </w:r>
            <w:bookmarkStart w:id="13" w:name="_Hlk60087632"/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Вишневский Д.</w:t>
            </w:r>
            <w:bookmarkEnd w:id="13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«Большая книга необычной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ехники».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Вишневский Д.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Золотой век белорусского футбола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14" w:name="_Hlk60087648"/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Д.</w:t>
            </w:r>
            <w:bookmarkEnd w:id="14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899" w:type="dxa"/>
            <w:vAlign w:val="center"/>
          </w:tcPr>
          <w:p w:rsidR="00EA6F3A" w:rsidRPr="00D272E8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«Як вожык стаў мастаком». Казкі. </w:t>
            </w:r>
            <w:bookmarkStart w:id="15" w:name="_Hlk60087660"/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Чарказян Г.</w:t>
            </w:r>
            <w:bookmarkEnd w:id="15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4899" w:type="dxa"/>
            <w:vAlign w:val="center"/>
          </w:tcPr>
          <w:p w:rsidR="00EA6F3A" w:rsidRPr="00D272E8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bookmarkStart w:id="16" w:name="_Hlk59967167"/>
            <w:r w:rsidRPr="00D272E8">
              <w:rPr>
                <w:rFonts w:ascii="Times New Roman" w:hAnsi="Times New Roman"/>
                <w:color w:val="000000"/>
              </w:rPr>
              <w:t xml:space="preserve">«Веселый народ». </w:t>
            </w:r>
            <w:bookmarkStart w:id="17" w:name="_Hlk60087682"/>
            <w:bookmarkEnd w:id="16"/>
            <w:r w:rsidRPr="00D272E8">
              <w:rPr>
                <w:rFonts w:ascii="Times New Roman" w:hAnsi="Times New Roman"/>
                <w:color w:val="000000"/>
              </w:rPr>
              <w:t>Матвиенко Е., Зарецкая И., Матвиенко А.</w:t>
            </w:r>
            <w:bookmarkEnd w:id="17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4899" w:type="dxa"/>
            <w:vAlign w:val="center"/>
          </w:tcPr>
          <w:p w:rsidR="00EA6F3A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8" w:name="_Hlk59967193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«День похлопает в ладоши».</w:t>
            </w:r>
            <w:bookmarkEnd w:id="18"/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6F3A" w:rsidRPr="005C7404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Стельмах Е.,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Краснова-Гусаченко Т., </w:t>
            </w:r>
            <w:bookmarkStart w:id="19" w:name="_Hlk60087705"/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Юркин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FCA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bookmarkEnd w:id="19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4899" w:type="dxa"/>
            <w:vAlign w:val="center"/>
          </w:tcPr>
          <w:p w:rsidR="00EA6F3A" w:rsidRPr="00D272E8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0" w:name="_Hlk59967216"/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«Як сябры будавалі човен». </w:t>
            </w:r>
            <w:bookmarkEnd w:id="20"/>
            <w:r w:rsidRPr="005C7404">
              <w:rPr>
                <w:rFonts w:ascii="Times New Roman" w:hAnsi="Times New Roman"/>
                <w:color w:val="000000"/>
                <w:sz w:val="24"/>
                <w:szCs w:val="24"/>
              </w:rPr>
              <w:t>Матвіенка А., Стэльмах А.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«Нескучательная дочка». Стихи для детей. </w:t>
            </w:r>
            <w:bookmarkStart w:id="21" w:name="_Hlk6008773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5C7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Миус.</w:t>
            </w:r>
            <w:bookmarkEnd w:id="21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«Мир детства: Брейгель и Метерлинк». </w:t>
            </w:r>
            <w:bookmarkStart w:id="22" w:name="_Hlk60087769"/>
            <w:r w:rsidRPr="005C7404">
              <w:rPr>
                <w:rFonts w:ascii="Times New Roman" w:hAnsi="Times New Roman"/>
                <w:color w:val="000000"/>
                <w:sz w:val="24"/>
                <w:szCs w:val="24"/>
              </w:rPr>
              <w:t>Трусова А.</w:t>
            </w:r>
            <w:bookmarkEnd w:id="22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4899" w:type="dxa"/>
            <w:vAlign w:val="center"/>
          </w:tcPr>
          <w:p w:rsidR="00EA6F3A" w:rsidRPr="00BD5D43" w:rsidRDefault="00EA6F3A" w:rsidP="00EA6F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«Волшебные сны Зузочки».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bookmarkStart w:id="23" w:name="_Hlk60087785"/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Залесская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bookmarkEnd w:id="23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4899" w:type="dxa"/>
            <w:vAlign w:val="center"/>
          </w:tcPr>
          <w:p w:rsidR="00EA6F3A" w:rsidRPr="00D272E8" w:rsidRDefault="00EA6F3A" w:rsidP="00EA6F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«Приключения Зузочки и Гав-Гав»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7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Залесская Е.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17.</w:t>
            </w:r>
          </w:p>
        </w:tc>
        <w:tc>
          <w:tcPr>
            <w:tcW w:w="4899" w:type="dxa"/>
            <w:vAlign w:val="center"/>
          </w:tcPr>
          <w:p w:rsidR="00EA6F3A" w:rsidRPr="00BD5D43" w:rsidRDefault="00EA6F3A" w:rsidP="00EA6F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«Вкусные и полезные рецепты от Зузочки»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7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Залесская Е.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18.</w:t>
            </w:r>
          </w:p>
        </w:tc>
        <w:tc>
          <w:tcPr>
            <w:tcW w:w="4899" w:type="dxa"/>
            <w:vAlign w:val="center"/>
          </w:tcPr>
          <w:p w:rsidR="00EA6F3A" w:rsidRPr="00BD5D43" w:rsidRDefault="00EA6F3A" w:rsidP="00EA6F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«Удивительные поделки своими руками от Зузочки»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7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Залесская Е.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4899" w:type="dxa"/>
            <w:vAlign w:val="center"/>
          </w:tcPr>
          <w:p w:rsidR="00EA6F3A" w:rsidRPr="00BD5D43" w:rsidRDefault="00EA6F3A" w:rsidP="00EA6F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«Зузочка против вирусов»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.</w:t>
            </w:r>
            <w:r w:rsidRPr="00BD5D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7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Залесская Е.</w:t>
            </w:r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EA6F3A" w:rsidRPr="00A8236E" w:rsidTr="004E3054">
        <w:trPr>
          <w:trHeight w:val="339"/>
        </w:trPr>
        <w:tc>
          <w:tcPr>
            <w:tcW w:w="625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20.</w:t>
            </w:r>
          </w:p>
        </w:tc>
        <w:tc>
          <w:tcPr>
            <w:tcW w:w="4899" w:type="dxa"/>
            <w:vAlign w:val="center"/>
          </w:tcPr>
          <w:p w:rsidR="00EA6F3A" w:rsidRPr="00A8236E" w:rsidRDefault="00EA6F3A" w:rsidP="00EA6F3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«Ліза — пераможца тыгра». </w:t>
            </w:r>
            <w:bookmarkStart w:id="24" w:name="_Hlk60087827"/>
            <w:r w:rsidRPr="005C7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Марціновіч А.</w:t>
            </w:r>
            <w:bookmarkEnd w:id="24"/>
          </w:p>
        </w:tc>
        <w:tc>
          <w:tcPr>
            <w:tcW w:w="1701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EA6F3A" w:rsidRPr="00A8236E" w:rsidRDefault="00EA6F3A" w:rsidP="00EA6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2C6645"/>
    <w:rsid w:val="003A2967"/>
    <w:rsid w:val="004E3054"/>
    <w:rsid w:val="00612EFE"/>
    <w:rsid w:val="006D2E7F"/>
    <w:rsid w:val="00E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5</cp:revision>
  <dcterms:created xsi:type="dcterms:W3CDTF">2021-02-19T08:07:00Z</dcterms:created>
  <dcterms:modified xsi:type="dcterms:W3CDTF">2021-02-22T14:29:00Z</dcterms:modified>
</cp:coreProperties>
</file>